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3A1E" w:rsidRDefault="0078570F">
      <w:r>
        <w:tab/>
      </w:r>
      <w:r>
        <w:tab/>
      </w:r>
      <w:r>
        <w:tab/>
        <w:t xml:space="preserve">                                     </w:t>
      </w:r>
      <w:r w:rsidR="00B13A1E">
        <w:t>Name _____________________________</w:t>
      </w:r>
      <w:r>
        <w:t xml:space="preserve">  Block____________</w:t>
      </w:r>
    </w:p>
    <w:p w:rsidR="00B13A1E" w:rsidRPr="0072189D" w:rsidRDefault="00B13A1E">
      <w:pPr>
        <w:rPr>
          <w:b/>
          <w:sz w:val="36"/>
        </w:rPr>
      </w:pPr>
      <w:r w:rsidRPr="0072189D">
        <w:rPr>
          <w:b/>
          <w:sz w:val="36"/>
        </w:rPr>
        <w:t>Notes: What makes a planet habitable?</w:t>
      </w:r>
    </w:p>
    <w:p w:rsidR="00B13A1E" w:rsidRDefault="00B13A1E"/>
    <w:p w:rsidR="0078570F" w:rsidRDefault="00AD7E9A">
      <w:r w:rsidRPr="00910F2E">
        <w:rPr>
          <w:b/>
          <w:u w:val="single"/>
        </w:rPr>
        <w:t>Circumstellar Habitable Zone (CHZ)</w:t>
      </w:r>
      <w:r>
        <w:t xml:space="preserve"> </w:t>
      </w:r>
      <w:r w:rsidR="00910F2E">
        <w:t>“Goldilocks Zone”</w:t>
      </w:r>
      <w:r>
        <w:t xml:space="preserve">– is the </w:t>
      </w:r>
      <w:r w:rsidR="007D787B">
        <w:t>_____</w:t>
      </w:r>
      <w:r w:rsidR="0078570F">
        <w:t>__</w:t>
      </w:r>
      <w:r w:rsidR="007D787B">
        <w:t xml:space="preserve">_________ </w:t>
      </w:r>
      <w:r>
        <w:t>arou</w:t>
      </w:r>
      <w:r w:rsidR="007D787B">
        <w:t>nd a star within which _________________</w:t>
      </w:r>
      <w:r w:rsidR="0078570F">
        <w:t>_</w:t>
      </w:r>
      <w:r w:rsidR="007D787B">
        <w:t>____-_</w:t>
      </w:r>
      <w:r w:rsidR="0078570F">
        <w:t>___</w:t>
      </w:r>
      <w:r w:rsidR="007D787B">
        <w:t>____________</w:t>
      </w:r>
      <w:r>
        <w:t xml:space="preserve"> obj</w:t>
      </w:r>
      <w:r w:rsidR="007D787B">
        <w:t>ects with sufficient ___________________ __________________ can support ____</w:t>
      </w:r>
      <w:r w:rsidR="0078570F">
        <w:t>___</w:t>
      </w:r>
      <w:r w:rsidR="007D787B">
        <w:t xml:space="preserve">___________ </w:t>
      </w:r>
      <w:r w:rsidR="0078570F">
        <w:t xml:space="preserve"> ____</w:t>
      </w:r>
      <w:r w:rsidR="007D787B">
        <w:t>_______________</w:t>
      </w:r>
      <w:r>
        <w:t xml:space="preserve"> at their surfaces. </w:t>
      </w:r>
    </w:p>
    <w:p w:rsidR="0078570F" w:rsidRDefault="0078570F"/>
    <w:p w:rsidR="0078570F" w:rsidRDefault="006B4E6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2.5pt;width:6in;height:126pt;z-index:251658240;mso-wrap-edited:f" wrapcoords="0 0 21600 0 21600 21600 0 21600 0 0" filled="f" strokecolor="black [3213]">
            <v:fill o:detectmouseclick="t"/>
            <v:textbox inset=",7.2pt,,7.2pt">
              <w:txbxContent>
                <w:p w:rsidR="0058151D" w:rsidRPr="00AD7715" w:rsidRDefault="0058151D">
                  <w:pPr>
                    <w:rPr>
                      <w:sz w:val="20"/>
                    </w:rPr>
                  </w:pPr>
                  <w:r w:rsidRPr="00AD7715">
                    <w:rPr>
                      <w:sz w:val="20"/>
                    </w:rPr>
                    <w:t>Sketch our CHZ</w:t>
                  </w:r>
                </w:p>
              </w:txbxContent>
            </v:textbox>
            <w10:wrap type="tight"/>
          </v:shape>
        </w:pict>
      </w:r>
    </w:p>
    <w:p w:rsidR="0078570F" w:rsidRDefault="0078570F"/>
    <w:p w:rsidR="0078570F" w:rsidRDefault="0078570F"/>
    <w:p w:rsidR="0078570F" w:rsidRDefault="0078570F"/>
    <w:p w:rsidR="0078570F" w:rsidRDefault="0078570F"/>
    <w:p w:rsidR="0078570F" w:rsidRDefault="0078570F"/>
    <w:p w:rsidR="0078570F" w:rsidRDefault="0078570F"/>
    <w:p w:rsidR="0078570F" w:rsidRDefault="0078570F"/>
    <w:p w:rsidR="00910F2E" w:rsidRDefault="00910F2E"/>
    <w:p w:rsidR="00B13A1E" w:rsidRDefault="00B13A1E"/>
    <w:p w:rsidR="00B13A1E" w:rsidRPr="008E4FCD" w:rsidRDefault="00910F2E">
      <w:pPr>
        <w:rPr>
          <w:b/>
          <w:i/>
        </w:rPr>
      </w:pPr>
      <w:r w:rsidRPr="008E4FCD">
        <w:rPr>
          <w:b/>
          <w:i/>
        </w:rPr>
        <w:t>Not too hot, not too cold</w:t>
      </w:r>
      <w:r w:rsidR="007D787B">
        <w:rPr>
          <w:b/>
          <w:i/>
        </w:rPr>
        <w:t xml:space="preserve"> (T________________________________</w:t>
      </w:r>
      <w:r w:rsidR="00B13A1E" w:rsidRPr="008E4FCD">
        <w:rPr>
          <w:b/>
          <w:i/>
        </w:rPr>
        <w:t>):</w:t>
      </w:r>
    </w:p>
    <w:p w:rsidR="00B13A1E" w:rsidRDefault="00B13A1E">
      <w:r>
        <w:tab/>
      </w:r>
      <w:r w:rsidR="007D787B">
        <w:t>Liquid water is ______________</w:t>
      </w:r>
      <w:r w:rsidR="00910F2E">
        <w:t xml:space="preserve"> to </w:t>
      </w:r>
      <w:r w:rsidR="007D787B">
        <w:t>exist on the _________________</w:t>
      </w:r>
      <w:r>
        <w:t xml:space="preserve"> of a planet. </w:t>
      </w:r>
    </w:p>
    <w:p w:rsidR="00B13A1E" w:rsidRDefault="006B1DA1">
      <w:r>
        <w:tab/>
        <w:t>Too Close – Water ________ _________</w:t>
      </w:r>
      <w:r w:rsidR="00B13A1E">
        <w:t xml:space="preserve"> the surface</w:t>
      </w:r>
    </w:p>
    <w:p w:rsidR="00B13A1E" w:rsidRDefault="004466D5">
      <w:r>
        <w:tab/>
        <w:t>Too far</w:t>
      </w:r>
      <w:r w:rsidR="006B1DA1">
        <w:t xml:space="preserve"> – Water is ____________</w:t>
      </w:r>
      <w:r w:rsidR="00B13A1E">
        <w:t xml:space="preserve">, not allowing for molecules to </w:t>
      </w:r>
      <w:r w:rsidR="006B1DA1">
        <w:t>______ and _________</w:t>
      </w:r>
      <w:r w:rsidR="00910F2E">
        <w:t xml:space="preserve"> </w:t>
      </w:r>
    </w:p>
    <w:p w:rsidR="00B13A1E" w:rsidRDefault="00A45F0D">
      <w:r>
        <w:tab/>
        <w:t>Our solar system has ______</w:t>
      </w:r>
      <w:r w:rsidR="0072189D">
        <w:t xml:space="preserve"> planet</w:t>
      </w:r>
      <w:r w:rsidR="00B13A1E">
        <w:t xml:space="preserve"> in the Goldilocks Zone</w:t>
      </w:r>
      <w:r>
        <w:t xml:space="preserve"> (_______-_______</w:t>
      </w:r>
      <w:r w:rsidR="0072189D">
        <w:t xml:space="preserve"> AU)</w:t>
      </w:r>
    </w:p>
    <w:p w:rsidR="00910F2E" w:rsidRDefault="00A45F0D">
      <w:r>
        <w:tab/>
      </w:r>
      <w:r>
        <w:tab/>
        <w:t>____________ (But ________ had __________</w:t>
      </w:r>
      <w:r w:rsidR="0072189D">
        <w:t xml:space="preserve"> water at one time) </w:t>
      </w:r>
    </w:p>
    <w:p w:rsidR="00B13A1E" w:rsidRDefault="00ED7D22">
      <w:r>
        <w:tab/>
      </w:r>
      <w:r>
        <w:tab/>
        <w:t>_____________</w:t>
      </w:r>
      <w:r w:rsidR="00AD7715">
        <w:t>___</w:t>
      </w:r>
      <w:r>
        <w:t xml:space="preserve">________ </w:t>
      </w:r>
      <w:r w:rsidRPr="00AD7715">
        <w:rPr>
          <w:b/>
        </w:rPr>
        <w:t>habitable zone</w:t>
      </w:r>
      <w:r>
        <w:t xml:space="preserve"> (_______-_</w:t>
      </w:r>
      <w:r w:rsidR="00AD7715">
        <w:t>__</w:t>
      </w:r>
      <w:r>
        <w:t>____</w:t>
      </w:r>
      <w:r w:rsidR="00910F2E">
        <w:t xml:space="preserve"> AU-extended to Ceres)</w:t>
      </w:r>
    </w:p>
    <w:p w:rsidR="00AD7715" w:rsidRDefault="00B13A1E">
      <w:r>
        <w:tab/>
      </w:r>
      <w:r>
        <w:tab/>
        <w:t>Cou</w:t>
      </w:r>
      <w:r w:rsidR="00FC38DE">
        <w:t>ld Venus’s atmosphere be ___________</w:t>
      </w:r>
      <w:r>
        <w:t xml:space="preserve"> to allow liquid water to exist?</w:t>
      </w:r>
    </w:p>
    <w:p w:rsidR="00AD7715" w:rsidRDefault="006B4E6C">
      <w:r>
        <w:rPr>
          <w:noProof/>
        </w:rPr>
        <w:pict>
          <v:shape id="_x0000_s1028" type="#_x0000_t202" style="position:absolute;margin-left:-18pt;margin-top:5.2pt;width:467.6pt;height:89.6pt;z-index:251659264;mso-wrap-edited:f" wrapcoords="0 0 21600 0 21600 21600 0 21600 0 0" filled="f" strokecolor="black [3213]">
            <v:fill o:detectmouseclick="t"/>
            <v:textbox inset=",7.2pt,,7.2pt">
              <w:txbxContent>
                <w:p w:rsidR="0058151D" w:rsidRPr="00AD7715" w:rsidRDefault="0058151D">
                  <w:pPr>
                    <w:rPr>
                      <w:sz w:val="20"/>
                    </w:rPr>
                  </w:pPr>
                  <w:r w:rsidRPr="00AD7715">
                    <w:rPr>
                      <w:sz w:val="20"/>
                    </w:rPr>
                    <w:t>Why is “liquid” water important instead of ice/steam?</w:t>
                  </w:r>
                </w:p>
              </w:txbxContent>
            </v:textbox>
            <w10:wrap type="tight"/>
          </v:shape>
        </w:pict>
      </w:r>
    </w:p>
    <w:p w:rsidR="00AD7715" w:rsidRDefault="00AD7715"/>
    <w:p w:rsidR="00AD7715" w:rsidRDefault="00AD7715"/>
    <w:p w:rsidR="00AD7715" w:rsidRDefault="00AD7715"/>
    <w:p w:rsidR="00AD7715" w:rsidRDefault="00AD7715"/>
    <w:p w:rsidR="00AD7715" w:rsidRDefault="00AD7715"/>
    <w:p w:rsidR="00910F2E" w:rsidRDefault="00910F2E"/>
    <w:p w:rsidR="00910F2E" w:rsidRPr="008E4FCD" w:rsidRDefault="00FC38DE">
      <w:pPr>
        <w:rPr>
          <w:b/>
          <w:i/>
        </w:rPr>
      </w:pPr>
      <w:r>
        <w:rPr>
          <w:b/>
          <w:i/>
        </w:rPr>
        <w:t>Not to big not too small (_________</w:t>
      </w:r>
      <w:r w:rsidR="00910F2E" w:rsidRPr="008E4FCD">
        <w:rPr>
          <w:b/>
          <w:i/>
        </w:rPr>
        <w:t>)</w:t>
      </w:r>
    </w:p>
    <w:p w:rsidR="00910F2E" w:rsidRDefault="00910F2E">
      <w:r>
        <w:tab/>
        <w:t>Plan</w:t>
      </w:r>
      <w:r w:rsidR="00086330">
        <w:t>ets need to have sufficient _____ to hold onto its _________________, Mars _______</w:t>
      </w:r>
      <w:r>
        <w:t xml:space="preserve"> most of its atmospher</w:t>
      </w:r>
      <w:r w:rsidR="005B0278">
        <w:t>e. If planet is too big, ______________</w:t>
      </w:r>
      <w:r>
        <w:t xml:space="preserve"> could limit the development of life.</w:t>
      </w:r>
    </w:p>
    <w:p w:rsidR="00B13A1E" w:rsidRDefault="00B13A1E"/>
    <w:p w:rsidR="00B13A1E" w:rsidRPr="008E4FCD" w:rsidRDefault="00B13A1E">
      <w:pPr>
        <w:rPr>
          <w:b/>
          <w:i/>
        </w:rPr>
      </w:pPr>
      <w:r w:rsidRPr="008E4FCD">
        <w:rPr>
          <w:b/>
          <w:i/>
        </w:rPr>
        <w:t>What type of star is it?</w:t>
      </w:r>
    </w:p>
    <w:p w:rsidR="00B13A1E" w:rsidRDefault="00B13A1E">
      <w:r>
        <w:tab/>
        <w:t xml:space="preserve">To determine the habitable zone </w:t>
      </w:r>
      <w:r w:rsidR="005B0278">
        <w:t>you need to know total ________________</w:t>
      </w:r>
      <w:r>
        <w:t xml:space="preserve"> a star emits. </w:t>
      </w:r>
    </w:p>
    <w:p w:rsidR="00B13A1E" w:rsidRDefault="00B13A1E">
      <w:r>
        <w:tab/>
        <w:t xml:space="preserve">OBAFGKM- Our star is </w:t>
      </w:r>
      <w:r w:rsidR="005B0278">
        <w:t>____</w:t>
      </w:r>
      <w:r>
        <w:t>-class</w:t>
      </w:r>
    </w:p>
    <w:p w:rsidR="00485198" w:rsidRDefault="005B0278">
      <w:r>
        <w:tab/>
        <w:t>Massive stars- ______________, _____________ with radiation, zone is _______________ ________</w:t>
      </w:r>
      <w:r w:rsidR="00B13A1E">
        <w:t>.</w:t>
      </w:r>
    </w:p>
    <w:p w:rsidR="00B13A1E" w:rsidRDefault="00485198">
      <w:r>
        <w:tab/>
      </w:r>
      <w:r>
        <w:tab/>
        <w:t xml:space="preserve">Live for </w:t>
      </w:r>
      <w:r w:rsidR="005B0278">
        <w:t>__________time, not ____________ time for life to ______________</w:t>
      </w:r>
    </w:p>
    <w:p w:rsidR="00485198" w:rsidRDefault="005B0278">
      <w:r>
        <w:tab/>
        <w:t>Smaller stars- ________________ belts than our sun, __________________</w:t>
      </w:r>
      <w:r w:rsidR="00B13A1E">
        <w:t xml:space="preserve"> to the star</w:t>
      </w:r>
    </w:p>
    <w:p w:rsidR="00B13A1E" w:rsidRDefault="005B0278">
      <w:r>
        <w:tab/>
      </w:r>
      <w:r>
        <w:tab/>
        <w:t>Live for __________ time, more ________________</w:t>
      </w:r>
      <w:r w:rsidR="00485198">
        <w:t xml:space="preserve"> for life to evolve. </w:t>
      </w:r>
    </w:p>
    <w:p w:rsidR="0072189D" w:rsidRDefault="002B58A0">
      <w:r>
        <w:tab/>
      </w:r>
      <w:r>
        <w:tab/>
        <w:t>Ex. Kepler-62f, takes ________</w:t>
      </w:r>
      <w:r w:rsidR="00B13A1E">
        <w:t xml:space="preserve"> days to complete an orbit </w:t>
      </w:r>
    </w:p>
    <w:p w:rsidR="008E4FCD" w:rsidRDefault="002B58A0">
      <w:r>
        <w:tab/>
        <w:t>Best stars to search are ______-____ class, _____-_____</w:t>
      </w:r>
      <w:r w:rsidR="0072189D">
        <w:t xml:space="preserve"> don’t live long enough</w:t>
      </w:r>
    </w:p>
    <w:p w:rsidR="008E4FCD" w:rsidRDefault="008E4FCD"/>
    <w:p w:rsidR="008E4FCD" w:rsidRDefault="006B4E6C">
      <w:r>
        <w:rPr>
          <w:noProof/>
        </w:rPr>
        <w:pict>
          <v:shape id="_x0000_s1029" type="#_x0000_t202" style="position:absolute;margin-left:270.35pt;margin-top:3.95pt;width:233.65pt;height:155.4pt;z-index:251660288;mso-wrap-edited:f" wrapcoords="0 0 21600 0 21600 21600 0 21600 0 0" filled="f" strokecolor="black [3213]">
            <v:fill o:detectmouseclick="t"/>
            <v:textbox inset=",7.2pt,,7.2pt">
              <w:txbxContent>
                <w:p w:rsidR="0058151D" w:rsidRPr="001617D9" w:rsidRDefault="00D479D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How does the HZ change with</w:t>
                  </w:r>
                  <w:r w:rsidR="0058151D" w:rsidRPr="001617D9">
                    <w:rPr>
                      <w:sz w:val="18"/>
                    </w:rPr>
                    <w:t xml:space="preserve"> difference star types?</w:t>
                  </w:r>
                </w:p>
              </w:txbxContent>
            </v:textbox>
            <w10:wrap type="tight"/>
          </v:shape>
        </w:pict>
      </w:r>
      <w:r w:rsidR="008E4FCD" w:rsidRPr="008E4FCD">
        <w:rPr>
          <w:noProof/>
        </w:rPr>
        <w:drawing>
          <wp:inline distT="0" distB="0" distL="0" distR="0">
            <wp:extent cx="3301708" cy="2017543"/>
            <wp:effectExtent l="0" t="0" r="2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57" cy="20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1E" w:rsidRDefault="00B13A1E"/>
    <w:p w:rsidR="00B13A1E" w:rsidRPr="008E4FCD" w:rsidRDefault="00B13A1E">
      <w:pPr>
        <w:rPr>
          <w:b/>
          <w:i/>
        </w:rPr>
      </w:pPr>
      <w:r w:rsidRPr="008E4FCD">
        <w:rPr>
          <w:b/>
          <w:i/>
        </w:rPr>
        <w:t>Is that star stable?</w:t>
      </w:r>
    </w:p>
    <w:p w:rsidR="00B13A1E" w:rsidRDefault="002B58A0">
      <w:r>
        <w:tab/>
        <w:t>Solar ___________</w:t>
      </w:r>
      <w:r w:rsidR="00B13A1E">
        <w:t xml:space="preserve"> from a star c</w:t>
      </w:r>
      <w:r>
        <w:t>ould ______________ a planet in ____________________</w:t>
      </w:r>
      <w:r w:rsidR="00B13A1E">
        <w:t xml:space="preserve">. </w:t>
      </w:r>
    </w:p>
    <w:p w:rsidR="00B13A1E" w:rsidRDefault="002B58A0">
      <w:r>
        <w:tab/>
        <w:t>New stars/old stars- ___________________</w:t>
      </w:r>
      <w:r w:rsidR="00B13A1E">
        <w:t xml:space="preserve"> in radiation</w:t>
      </w:r>
    </w:p>
    <w:p w:rsidR="00B13A1E" w:rsidRDefault="00B13A1E">
      <w:r>
        <w:tab/>
      </w:r>
      <w:r w:rsidR="008E4FCD">
        <w:t>Middle-aged</w:t>
      </w:r>
      <w:r>
        <w:t xml:space="preserve"> star – radiation tends to be </w:t>
      </w:r>
      <w:r w:rsidR="00523766">
        <w:t>_________________</w:t>
      </w:r>
    </w:p>
    <w:p w:rsidR="00B13A1E" w:rsidRDefault="00523766">
      <w:r>
        <w:tab/>
        <w:t>Liquid water- ____________</w:t>
      </w:r>
      <w:r w:rsidR="00B13A1E">
        <w:t xml:space="preserve"> high am</w:t>
      </w:r>
      <w:r>
        <w:t>ount of radiation, could _____________</w:t>
      </w:r>
      <w:r w:rsidR="00B13A1E">
        <w:t xml:space="preserve"> life underwater</w:t>
      </w:r>
    </w:p>
    <w:p w:rsidR="00B13A1E" w:rsidRPr="0058151D" w:rsidRDefault="006B4E6C">
      <w:r>
        <w:rPr>
          <w:noProof/>
        </w:rPr>
        <w:pict>
          <v:shape id="_x0000_s1030" type="#_x0000_t202" style="position:absolute;margin-left:-18pt;margin-top:12.65pt;width:486pt;height:89.6pt;z-index:251661312;mso-wrap-edited:f" wrapcoords="0 0 21600 0 21600 21600 0 21600 0 0" filled="f" strokecolor="black [3213]">
            <v:fill o:detectmouseclick="t"/>
            <v:textbox inset=",7.2pt,,7.2pt">
              <w:txbxContent>
                <w:p w:rsidR="0058151D" w:rsidRPr="001617D9" w:rsidRDefault="0058151D">
                  <w:pPr>
                    <w:rPr>
                      <w:sz w:val="20"/>
                    </w:rPr>
                  </w:pPr>
                  <w:r w:rsidRPr="001617D9">
                    <w:rPr>
                      <w:sz w:val="20"/>
                    </w:rPr>
                    <w:t>Would a white dwarf be a good place to look for life?</w:t>
                  </w:r>
                </w:p>
              </w:txbxContent>
            </v:textbox>
            <w10:wrap type="tight"/>
          </v:shape>
        </w:pict>
      </w:r>
      <w:r w:rsidR="00B13A1E" w:rsidRPr="008E4FCD">
        <w:rPr>
          <w:b/>
          <w:i/>
        </w:rPr>
        <w:t>A planet’s chemistry?</w:t>
      </w:r>
    </w:p>
    <w:p w:rsidR="00910F2E" w:rsidRDefault="00B13A1E">
      <w:r>
        <w:t>A</w:t>
      </w:r>
      <w:r w:rsidR="00523766">
        <w:t xml:space="preserve"> planet’s atmosphere will __________</w:t>
      </w:r>
      <w:r w:rsidR="0058151D">
        <w:t>____</w:t>
      </w:r>
      <w:r w:rsidR="00523766">
        <w:t>__</w:t>
      </w:r>
      <w:r>
        <w:t xml:space="preserve"> a certain amount of e</w:t>
      </w:r>
      <w:r w:rsidR="00523766">
        <w:t>nergy from starlight and ___________</w:t>
      </w:r>
      <w:r w:rsidR="0058151D">
        <w:t>_____</w:t>
      </w:r>
      <w:r w:rsidR="00523766">
        <w:t>____</w:t>
      </w:r>
      <w:r>
        <w:t xml:space="preserve"> the rest back out. </w:t>
      </w:r>
    </w:p>
    <w:p w:rsidR="00B13A1E" w:rsidRDefault="00523766">
      <w:r>
        <w:t>Atmosphere- Tends to _________</w:t>
      </w:r>
      <w:r w:rsidR="00910F2E">
        <w:t xml:space="preserve"> heat, more CO</w:t>
      </w:r>
      <w:r w:rsidR="00910F2E" w:rsidRPr="00523766">
        <w:rPr>
          <w:vertAlign w:val="subscript"/>
        </w:rPr>
        <w:t>2</w:t>
      </w:r>
      <w:r>
        <w:t xml:space="preserve"> or methane can ______________</w:t>
      </w:r>
      <w:r w:rsidR="00910F2E">
        <w:t xml:space="preserve"> </w:t>
      </w:r>
      <w:r>
        <w:t>the greenhouse effect and _____________</w:t>
      </w:r>
      <w:r w:rsidR="00910F2E">
        <w:t xml:space="preserve"> the zone.</w:t>
      </w:r>
    </w:p>
    <w:p w:rsidR="00B13A1E" w:rsidRDefault="00B13A1E">
      <w:r>
        <w:tab/>
        <w:t>Energy that is trapped- difference be</w:t>
      </w:r>
      <w:r w:rsidR="00523766">
        <w:t>tween ____</w:t>
      </w:r>
      <w:r w:rsidR="00E9192C">
        <w:t>____________</w:t>
      </w:r>
      <w:r w:rsidR="00523766">
        <w:t>_________ sea vs. _____</w:t>
      </w:r>
      <w:r w:rsidR="00E9192C">
        <w:t>________</w:t>
      </w:r>
      <w:r w:rsidR="00523766">
        <w:t>___________</w:t>
      </w:r>
      <w:r>
        <w:t xml:space="preserve"> volcano</w:t>
      </w:r>
      <w:r w:rsidR="008E4FCD">
        <w:t>e</w:t>
      </w:r>
      <w:r>
        <w:t>s</w:t>
      </w:r>
    </w:p>
    <w:p w:rsidR="000A37F0" w:rsidRDefault="006B4E6C">
      <w:r>
        <w:rPr>
          <w:noProof/>
        </w:rPr>
        <w:pict>
          <v:shape id="_x0000_s1031" type="#_x0000_t202" style="position:absolute;margin-left:-.75pt;margin-top:35.65pt;width:468.75pt;height:108pt;z-index:251662336;mso-wrap-edited:f" wrapcoords="0 0 21600 0 21600 21600 0 21600 0 0" filled="f" strokecolor="black [3213]">
            <v:fill o:detectmouseclick="t"/>
            <v:textbox inset=",7.2pt,,7.2pt">
              <w:txbxContent>
                <w:p w:rsidR="0058151D" w:rsidRPr="0058151D" w:rsidRDefault="0058151D">
                  <w:pPr>
                    <w:rPr>
                      <w:sz w:val="20"/>
                    </w:rPr>
                  </w:pPr>
                  <w:r w:rsidRPr="0058151D">
                    <w:rPr>
                      <w:sz w:val="20"/>
                    </w:rPr>
                    <w:t xml:space="preserve">Could Venus’ atmosphere be transferred </w:t>
                  </w:r>
                  <w:r>
                    <w:rPr>
                      <w:sz w:val="20"/>
                    </w:rPr>
                    <w:t>to Mars? What would our</w:t>
                  </w:r>
                  <w:r w:rsidRPr="0058151D">
                    <w:rPr>
                      <w:sz w:val="20"/>
                    </w:rPr>
                    <w:t xml:space="preserve"> HZ be like then?</w:t>
                  </w:r>
                </w:p>
              </w:txbxContent>
            </v:textbox>
            <w10:wrap type="tight"/>
          </v:shape>
        </w:pict>
      </w:r>
      <w:r w:rsidR="00B13A1E">
        <w:tab/>
      </w:r>
      <w:r w:rsidR="00523766">
        <w:t>Atmosphere- look for __</w:t>
      </w:r>
      <w:r w:rsidR="00E9192C">
        <w:t>____</w:t>
      </w:r>
      <w:r w:rsidR="00523766">
        <w:t>_____________, __</w:t>
      </w:r>
      <w:r w:rsidR="00E9192C">
        <w:t>______</w:t>
      </w:r>
      <w:r w:rsidR="00523766">
        <w:t>______________, ____________________ and ________</w:t>
      </w:r>
      <w:r w:rsidR="00E9192C">
        <w:t>______</w:t>
      </w:r>
      <w:r w:rsidR="00523766">
        <w:t>_________</w:t>
      </w:r>
      <w:r w:rsidR="008E4FCD">
        <w:t xml:space="preserve"> (could indicate life)</w:t>
      </w:r>
      <w:r w:rsidR="00B13A1E">
        <w:t xml:space="preserve">. </w:t>
      </w:r>
    </w:p>
    <w:p w:rsidR="0058151D" w:rsidRDefault="0058151D"/>
    <w:p w:rsidR="0072189D" w:rsidRDefault="000A37F0">
      <w:r w:rsidRPr="008E4FCD">
        <w:rPr>
          <w:b/>
          <w:u w:val="single"/>
        </w:rPr>
        <w:t>CHZ Controversy</w:t>
      </w:r>
      <w:r>
        <w:t xml:space="preserve">- </w:t>
      </w:r>
      <w:r w:rsidR="008E4FCD">
        <w:t>Other ways for liquid water -</w:t>
      </w:r>
      <w:r w:rsidR="00E50824">
        <w:t>____________  ______________, ___________________ ________________, or ____________________________</w:t>
      </w:r>
      <w:r>
        <w:t xml:space="preserve"> by other non-atmospheric means, and basic conditio</w:t>
      </w:r>
      <w:r w:rsidR="00E50824">
        <w:t>ns of life in interstellar __________ on __________ planets or their __________________</w:t>
      </w:r>
      <w:r w:rsidR="0078570F">
        <w:t>. Non-water _________________</w:t>
      </w:r>
      <w:r>
        <w:t xml:space="preserve"> to hypoth</w:t>
      </w:r>
      <w:r w:rsidR="0078570F">
        <w:t>etical life based on ____________________</w:t>
      </w:r>
      <w:r>
        <w:t xml:space="preserve"> biochemistries.  </w:t>
      </w:r>
    </w:p>
    <w:p w:rsidR="00E9192C" w:rsidRDefault="006B4E6C">
      <w:r>
        <w:rPr>
          <w:noProof/>
        </w:rPr>
        <w:pict>
          <v:shape id="_x0000_s1032" type="#_x0000_t202" style="position:absolute;margin-left:0;margin-top:15.75pt;width:486pt;height:125.6pt;z-index:251663360;mso-wrap-edited:f" wrapcoords="0 0 21600 0 21600 21600 0 21600 0 0" filled="f" strokecolor="black [3213]">
            <v:fill o:detectmouseclick="t"/>
            <v:textbox inset=",7.2pt,,7.2pt">
              <w:txbxContent>
                <w:p w:rsidR="00E9192C" w:rsidRPr="00E9192C" w:rsidRDefault="00E9192C">
                  <w:pPr>
                    <w:rPr>
                      <w:sz w:val="20"/>
                    </w:rPr>
                  </w:pPr>
                  <w:r w:rsidRPr="00E9192C">
                    <w:rPr>
                      <w:sz w:val="20"/>
                    </w:rPr>
                    <w:t>Why shouldn’t a super Jupiter out past a HZ be ruled out for harboring life?</w:t>
                  </w:r>
                </w:p>
              </w:txbxContent>
            </v:textbox>
            <w10:wrap type="tight"/>
          </v:shape>
        </w:pict>
      </w:r>
    </w:p>
    <w:p w:rsidR="0072189D" w:rsidRPr="008E4FCD" w:rsidRDefault="0072189D">
      <w:pPr>
        <w:rPr>
          <w:b/>
          <w:u w:val="single"/>
        </w:rPr>
      </w:pPr>
      <w:r w:rsidRPr="008E4FCD">
        <w:rPr>
          <w:b/>
          <w:u w:val="single"/>
        </w:rPr>
        <w:t>Galactic Habitable Zone</w:t>
      </w:r>
      <w:r w:rsidR="008E4FCD">
        <w:rPr>
          <w:b/>
          <w:u w:val="single"/>
        </w:rPr>
        <w:t xml:space="preserve"> : </w:t>
      </w:r>
      <w:r>
        <w:t>Are</w:t>
      </w:r>
      <w:r w:rsidR="008E4FCD">
        <w:t>a</w:t>
      </w:r>
      <w:r>
        <w:t xml:space="preserve"> in a galax</w:t>
      </w:r>
      <w:r w:rsidR="0078570F">
        <w:t>y where ______ has the best ___________</w:t>
      </w:r>
      <w:r>
        <w:t xml:space="preserve"> of occurring. </w:t>
      </w:r>
    </w:p>
    <w:p w:rsidR="0072189D" w:rsidRDefault="0078570F">
      <w:r>
        <w:tab/>
        <w:t>Too close to the __________________</w:t>
      </w:r>
      <w:r w:rsidR="0072189D">
        <w:t>, star density increases, greater chance o</w:t>
      </w:r>
      <w:r>
        <w:t>f being taken out by a ____________________</w:t>
      </w:r>
      <w:r w:rsidR="0072189D">
        <w:t xml:space="preserve"> explosion.</w:t>
      </w:r>
    </w:p>
    <w:p w:rsidR="0072189D" w:rsidRDefault="0072189D">
      <w:r>
        <w:tab/>
        <w:t>Too</w:t>
      </w:r>
      <w:r w:rsidR="0078570F">
        <w:t xml:space="preserve"> far out, less stars to ________________ the heavier ____________________</w:t>
      </w:r>
      <w:r>
        <w:t xml:space="preserve"> necessary for planets and life to form. </w:t>
      </w:r>
    </w:p>
    <w:p w:rsidR="004466D5" w:rsidRDefault="006B4E6C">
      <w:r>
        <w:rPr>
          <w:noProof/>
        </w:rPr>
        <w:pict>
          <v:shape id="_x0000_s1033" type="#_x0000_t202" style="position:absolute;margin-left:234pt;margin-top:6.65pt;width:3in;height:225.7pt;z-index:251664384;mso-wrap-edited:f" wrapcoords="0 0 21600 0 21600 21600 0 21600 0 0" filled="f" strokecolor="black [3213]">
            <v:fill o:detectmouseclick="t"/>
            <v:textbox inset=",7.2pt,,7.2pt">
              <w:txbxContent>
                <w:p w:rsidR="00E9192C" w:rsidRPr="00E9192C" w:rsidRDefault="00E9192C">
                  <w:pPr>
                    <w:rPr>
                      <w:sz w:val="18"/>
                    </w:rPr>
                  </w:pPr>
                  <w:r w:rsidRPr="00E9192C">
                    <w:rPr>
                      <w:sz w:val="18"/>
                    </w:rPr>
                    <w:t>Why is it necessary to have a 2</w:t>
                  </w:r>
                  <w:r w:rsidRPr="00E9192C">
                    <w:rPr>
                      <w:sz w:val="18"/>
                      <w:vertAlign w:val="superscript"/>
                    </w:rPr>
                    <w:t>nd</w:t>
                  </w:r>
                  <w:r w:rsidRPr="00E9192C">
                    <w:rPr>
                      <w:sz w:val="18"/>
                    </w:rPr>
                    <w:t xml:space="preserve"> generation solar system to harbor life vs. a 1</w:t>
                  </w:r>
                  <w:r w:rsidRPr="00E9192C">
                    <w:rPr>
                      <w:sz w:val="18"/>
                      <w:vertAlign w:val="superscript"/>
                    </w:rPr>
                    <w:t>st</w:t>
                  </w:r>
                  <w:r w:rsidRPr="00E9192C">
                    <w:rPr>
                      <w:sz w:val="18"/>
                    </w:rPr>
                    <w:t xml:space="preserve"> generation solar system?</w:t>
                  </w:r>
                </w:p>
              </w:txbxContent>
            </v:textbox>
            <w10:wrap type="tight"/>
          </v:shape>
        </w:pict>
      </w:r>
    </w:p>
    <w:p w:rsidR="00B13A1E" w:rsidRDefault="006B4E6C">
      <w:r>
        <w:rPr>
          <w:noProof/>
        </w:rPr>
        <w:pict>
          <v:shape id="_x0000_s1034" type="#_x0000_t202" style="position:absolute;margin-left:-18pt;margin-top:226.55pt;width:484.75pt;height:125.6pt;z-index:25166540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9192C" w:rsidRPr="00E9192C" w:rsidRDefault="00E9192C">
                  <w:pPr>
                    <w:rPr>
                      <w:sz w:val="18"/>
                    </w:rPr>
                  </w:pPr>
                  <w:r w:rsidRPr="00E9192C">
                    <w:rPr>
                      <w:sz w:val="18"/>
                    </w:rPr>
                    <w:t>Where is the best places to look for the possibilities of life in our solar system?</w:t>
                  </w:r>
                </w:p>
              </w:txbxContent>
            </v:textbox>
            <w10:wrap type="tight"/>
          </v:shape>
        </w:pict>
      </w:r>
      <w:r w:rsidR="004466D5" w:rsidRPr="004466D5">
        <w:rPr>
          <w:noProof/>
        </w:rPr>
        <w:drawing>
          <wp:inline distT="0" distB="0" distL="0" distR="0">
            <wp:extent cx="2769704" cy="2769704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04" cy="276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A1E" w:rsidSect="00FC38DE"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3A1E"/>
    <w:rsid w:val="00086330"/>
    <w:rsid w:val="000A37F0"/>
    <w:rsid w:val="001617D9"/>
    <w:rsid w:val="00170A24"/>
    <w:rsid w:val="002B58A0"/>
    <w:rsid w:val="004466D5"/>
    <w:rsid w:val="00485198"/>
    <w:rsid w:val="00523766"/>
    <w:rsid w:val="0058151D"/>
    <w:rsid w:val="005836E6"/>
    <w:rsid w:val="005B0278"/>
    <w:rsid w:val="005C25AE"/>
    <w:rsid w:val="006B1DA1"/>
    <w:rsid w:val="006B4E6C"/>
    <w:rsid w:val="0072189D"/>
    <w:rsid w:val="0078570F"/>
    <w:rsid w:val="007D787B"/>
    <w:rsid w:val="007E6757"/>
    <w:rsid w:val="008E4FCD"/>
    <w:rsid w:val="00910F2E"/>
    <w:rsid w:val="00A45F0D"/>
    <w:rsid w:val="00AD7715"/>
    <w:rsid w:val="00AD7E9A"/>
    <w:rsid w:val="00B13A1E"/>
    <w:rsid w:val="00D479D5"/>
    <w:rsid w:val="00E25DED"/>
    <w:rsid w:val="00E3751E"/>
    <w:rsid w:val="00E44C0E"/>
    <w:rsid w:val="00E50824"/>
    <w:rsid w:val="00E7263E"/>
    <w:rsid w:val="00E9192C"/>
    <w:rsid w:val="00ED7D22"/>
    <w:rsid w:val="00EE6321"/>
    <w:rsid w:val="00FC38D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35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18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497</Words>
  <Characters>2835</Characters>
  <Application>Microsoft Macintosh Word</Application>
  <DocSecurity>0</DocSecurity>
  <Lines>23</Lines>
  <Paragraphs>5</Paragraphs>
  <ScaleCrop>false</ScaleCrop>
  <Company>Tigard-Tualatin School District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2013-11-14T06:09:00Z</dcterms:created>
  <dcterms:modified xsi:type="dcterms:W3CDTF">2013-11-21T01:49:00Z</dcterms:modified>
</cp:coreProperties>
</file>